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202C" w14:textId="191FA0F3" w:rsidR="00175E45" w:rsidRPr="008119F4" w:rsidRDefault="00175E45" w:rsidP="00487F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8119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ZÁPISNICA Z PEDAGOGICKEJ RADY</w:t>
      </w:r>
    </w:p>
    <w:p w14:paraId="5B8EDC6F" w14:textId="2FD4206F" w:rsidR="00175E45" w:rsidRPr="00175E45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konania: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82E32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.05.2026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Materská škola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Ružový 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áj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1359/19, Dunajská Streda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Prítomní: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pedagogickí zamestnanci školy podľa prezenčnej listiny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B2E2413" w14:textId="77777777" w:rsidR="00487FE9" w:rsidRPr="00487FE9" w:rsidRDefault="00487FE9" w:rsidP="00487FE9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487FE9">
        <w:rPr>
          <w:rFonts w:ascii="Times New Roman" w:hAnsi="Times New Roman" w:cs="Times New Roman"/>
          <w:b/>
          <w:bCs/>
          <w:color w:val="auto"/>
        </w:rPr>
        <w:t>PROGRAM:</w:t>
      </w:r>
    </w:p>
    <w:p w14:paraId="342AEC35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 xml:space="preserve">Otvorenie pedagogickej rady </w:t>
      </w:r>
    </w:p>
    <w:p w14:paraId="6DB4781B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 xml:space="preserve">Oboznámenie so Školským vzdelávacím programom </w:t>
      </w:r>
    </w:p>
    <w:p w14:paraId="3F708F42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 xml:space="preserve">Prerokovanie a pripomienkovanie Školského vzdelávacieho programu „RUŽA“ </w:t>
      </w:r>
    </w:p>
    <w:p w14:paraId="5C349CBC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 xml:space="preserve">Prerokovanie Školského poriadku materskej školy </w:t>
      </w:r>
    </w:p>
    <w:p w14:paraId="696DB641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 xml:space="preserve">Diskusia </w:t>
      </w:r>
    </w:p>
    <w:p w14:paraId="30F5D346" w14:textId="77777777" w:rsidR="00487FE9" w:rsidRPr="00487FE9" w:rsidRDefault="00487FE9" w:rsidP="00487F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87FE9">
        <w:rPr>
          <w:rFonts w:ascii="Times New Roman" w:hAnsi="Times New Roman" w:cs="Times New Roman"/>
          <w:sz w:val="24"/>
          <w:szCs w:val="24"/>
        </w:rPr>
        <w:t>Záver</w:t>
      </w:r>
    </w:p>
    <w:p w14:paraId="2312D4EC" w14:textId="51613448" w:rsidR="00175E45" w:rsidRPr="00487FE9" w:rsidRDefault="00175E45" w:rsidP="00487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Priebeh pedagogickej rady</w:t>
      </w:r>
    </w:p>
    <w:p w14:paraId="247F32F6" w14:textId="3DE2FDAA" w:rsidR="00175E45" w:rsidRPr="00175E45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Pedagogickú radu otvorila riaditeľka materskej školy, privítala prítomných pedagogických zamestnancov a oboznámila ich s programom zasadnutia.</w:t>
      </w:r>
    </w:p>
    <w:p w14:paraId="3ED2C273" w14:textId="4D8D6646" w:rsidR="00175E45" w:rsidRPr="00487FE9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Hlavným bodom rokovania bolo prerokovanie Školského vzdelávacieho programu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A08BD" w:rsidRPr="00487F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„RUŽA“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Materskej školy – </w:t>
      </w:r>
      <w:proofErr w:type="spellStart"/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Ružový 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áj. Pedagogickí zamestnanci boli  oboznámení s obsahom, cieľmi, organizačným zabezpečením a výchovno-vzdelávacími zámermi školského vzdelávacieho programu.</w:t>
      </w:r>
      <w:r w:rsidR="00487FE9" w:rsidRPr="00487FE9">
        <w:t xml:space="preserve"> </w:t>
      </w:r>
      <w:r w:rsidR="00487FE9" w:rsidRPr="00487FE9">
        <w:rPr>
          <w:rFonts w:ascii="Times New Roman" w:hAnsi="Times New Roman" w:cs="Times New Roman"/>
          <w:sz w:val="24"/>
          <w:szCs w:val="24"/>
        </w:rPr>
        <w:t xml:space="preserve">Zároveň bol prerokovaný </w:t>
      </w:r>
      <w:r w:rsidR="00487FE9" w:rsidRPr="00487FE9">
        <w:rPr>
          <w:rFonts w:ascii="Times New Roman" w:hAnsi="Times New Roman" w:cs="Times New Roman"/>
          <w:b/>
          <w:bCs/>
          <w:sz w:val="24"/>
          <w:szCs w:val="24"/>
        </w:rPr>
        <w:t>Školský poriadok</w:t>
      </w:r>
      <w:r w:rsidR="00487FE9" w:rsidRPr="00487FE9">
        <w:rPr>
          <w:rFonts w:ascii="Times New Roman" w:hAnsi="Times New Roman" w:cs="Times New Roman"/>
          <w:sz w:val="24"/>
          <w:szCs w:val="24"/>
        </w:rPr>
        <w:t xml:space="preserve"> materskej školy.</w:t>
      </w:r>
    </w:p>
    <w:p w14:paraId="367A8504" w14:textId="0C98DB77" w:rsidR="00175E45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diskusie mali prítomní možnosť vyjadriť svoje pripomienky, návrhy a odporúčania k jednotlivým častiam dokumentu. Predložené návrhy boli prerokované a zapracované podľa možností a potrieb školy.</w:t>
      </w:r>
    </w:p>
    <w:p w14:paraId="5F2816A8" w14:textId="5BE6E6C2" w:rsidR="00854A6A" w:rsidRPr="00854A6A" w:rsidRDefault="00854A6A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54A6A">
        <w:rPr>
          <w:rFonts w:ascii="Times New Roman" w:hAnsi="Times New Roman" w:cs="Times New Roman"/>
          <w:sz w:val="24"/>
          <w:szCs w:val="24"/>
        </w:rPr>
        <w:t>Pedagogická rada po prerokovaní odporučila riaditeľke školy schváliť Školský vzdelávací program „RUŽA“ s účinnosťou od 1. septembra 2026.</w:t>
      </w:r>
    </w:p>
    <w:p w14:paraId="242DF00D" w14:textId="77777777" w:rsidR="00175E45" w:rsidRPr="00175E45" w:rsidRDefault="00175E45" w:rsidP="00175E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Uznesenie</w:t>
      </w:r>
    </w:p>
    <w:p w14:paraId="115EEDE1" w14:textId="77777777" w:rsidR="00175E45" w:rsidRPr="00175E45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Pedagogická rada:</w:t>
      </w:r>
    </w:p>
    <w:p w14:paraId="01D88B56" w14:textId="1C702D99" w:rsidR="00175E45" w:rsidRDefault="00175E45" w:rsidP="00175E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prerokovala Školský vzdelávací program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„RUŽA“</w:t>
      </w:r>
      <w:r w:rsidR="00CA08BD"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aterskej školy – </w:t>
      </w:r>
      <w:proofErr w:type="spellStart"/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Ružový</w:t>
      </w:r>
      <w:r w:rsidR="006C41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A08BD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áj, </w:t>
      </w:r>
    </w:p>
    <w:p w14:paraId="169203A7" w14:textId="749FD7CC" w:rsidR="00487FE9" w:rsidRPr="00487FE9" w:rsidRDefault="00487FE9" w:rsidP="00175E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7FE9">
        <w:rPr>
          <w:rFonts w:ascii="Times New Roman" w:hAnsi="Times New Roman" w:cs="Times New Roman"/>
          <w:sz w:val="24"/>
          <w:szCs w:val="24"/>
        </w:rPr>
        <w:t>prerokovala Školský poriadok materskej školy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66175D" w14:textId="77777777" w:rsidR="00175E45" w:rsidRPr="00175E45" w:rsidRDefault="00175E45" w:rsidP="00175E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berie na vedomie obsah a zameranie školského vzdelávacieho programu, </w:t>
      </w:r>
    </w:p>
    <w:p w14:paraId="469B42AC" w14:textId="16C28CD6" w:rsidR="00175E45" w:rsidRDefault="00175E45" w:rsidP="00175E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odporúča jeho schválenie riaditeľ</w:t>
      </w:r>
      <w:r w:rsidR="006C415C">
        <w:rPr>
          <w:rFonts w:ascii="Times New Roman" w:eastAsia="Times New Roman" w:hAnsi="Times New Roman" w:cs="Times New Roman"/>
          <w:sz w:val="24"/>
          <w:szCs w:val="24"/>
          <w:lang w:eastAsia="sk-SK"/>
        </w:rPr>
        <w:t>ke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školy.</w:t>
      </w:r>
    </w:p>
    <w:p w14:paraId="27387675" w14:textId="5AC9522F" w:rsidR="00175E45" w:rsidRPr="00175E45" w:rsidRDefault="00175E45" w:rsidP="00175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V Dunajskej Strede, dňa 1</w:t>
      </w:r>
      <w:r w:rsidR="00082E32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.05.2026</w:t>
      </w:r>
    </w:p>
    <w:p w14:paraId="2939346F" w14:textId="77777777" w:rsidR="00175E45" w:rsidRPr="00175E45" w:rsidRDefault="00175E45" w:rsidP="00175E45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253F25" w14:textId="58FFD491" w:rsidR="00175E45" w:rsidRPr="00175E45" w:rsidRDefault="00175E45" w:rsidP="00175E45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Zapísala: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_____________________</w:t>
      </w:r>
    </w:p>
    <w:p w14:paraId="09AD4F8E" w14:textId="0895A1D8" w:rsidR="00CA08BD" w:rsidRDefault="00175E45" w:rsidP="00487FE9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Overila: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</w:t>
      </w:r>
    </w:p>
    <w:p w14:paraId="00B37CFA" w14:textId="77777777" w:rsidR="008803DD" w:rsidRPr="00487FE9" w:rsidRDefault="008803DD" w:rsidP="008803DD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5E4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Overila: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5E45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</w:t>
      </w:r>
    </w:p>
    <w:p w14:paraId="6F6E9769" w14:textId="77777777" w:rsidR="008803DD" w:rsidRPr="00487FE9" w:rsidRDefault="008803DD" w:rsidP="00487FE9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8803DD" w:rsidRPr="00487F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F83D" w14:textId="77777777" w:rsidR="000C4954" w:rsidRDefault="000C4954" w:rsidP="00CA08BD">
      <w:pPr>
        <w:spacing w:after="0" w:line="240" w:lineRule="auto"/>
      </w:pPr>
      <w:r>
        <w:separator/>
      </w:r>
    </w:p>
  </w:endnote>
  <w:endnote w:type="continuationSeparator" w:id="0">
    <w:p w14:paraId="0FCBB49B" w14:textId="77777777" w:rsidR="000C4954" w:rsidRDefault="000C4954" w:rsidP="00CA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DC3A" w14:textId="77777777" w:rsidR="000C4954" w:rsidRDefault="000C4954" w:rsidP="00CA08BD">
      <w:pPr>
        <w:spacing w:after="0" w:line="240" w:lineRule="auto"/>
      </w:pPr>
      <w:r>
        <w:separator/>
      </w:r>
    </w:p>
  </w:footnote>
  <w:footnote w:type="continuationSeparator" w:id="0">
    <w:p w14:paraId="196A9A60" w14:textId="77777777" w:rsidR="000C4954" w:rsidRDefault="000C4954" w:rsidP="00CA0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26CD" w14:textId="203DCE7C" w:rsidR="00CA08BD" w:rsidRPr="00404D42" w:rsidRDefault="00404D42" w:rsidP="00CA08BD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404D42">
      <w:rPr>
        <w:rFonts w:ascii="Times New Roman" w:hAnsi="Times New Roman" w:cs="Times New Roman"/>
        <w:sz w:val="24"/>
        <w:szCs w:val="24"/>
      </w:rPr>
      <w:t>MATERSKÁ ŠKOLA – ÓVODA RUŽOVÝ HÁJ 1359/19, DUNAJSKÁ STREDA</w:t>
    </w:r>
    <w:r w:rsidRPr="00404D42">
      <w:rPr>
        <w:rFonts w:ascii="Times New Roman" w:hAnsi="Times New Roman" w:cs="Times New Roman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B3A"/>
    <w:multiLevelType w:val="multilevel"/>
    <w:tmpl w:val="986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03CD7"/>
    <w:multiLevelType w:val="multilevel"/>
    <w:tmpl w:val="9502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F2909"/>
    <w:multiLevelType w:val="multilevel"/>
    <w:tmpl w:val="102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45"/>
    <w:rsid w:val="00082E32"/>
    <w:rsid w:val="000C4954"/>
    <w:rsid w:val="00175E45"/>
    <w:rsid w:val="002958DF"/>
    <w:rsid w:val="00394184"/>
    <w:rsid w:val="00404D42"/>
    <w:rsid w:val="00487FE9"/>
    <w:rsid w:val="005238B1"/>
    <w:rsid w:val="006C415C"/>
    <w:rsid w:val="008119F4"/>
    <w:rsid w:val="00854A6A"/>
    <w:rsid w:val="008803DD"/>
    <w:rsid w:val="009E5C92"/>
    <w:rsid w:val="00A02FD2"/>
    <w:rsid w:val="00C840BB"/>
    <w:rsid w:val="00CA08BD"/>
    <w:rsid w:val="00EC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F2FE"/>
  <w15:chartTrackingRefBased/>
  <w15:docId w15:val="{40A777A6-9797-4BA9-BCEF-4E8F015B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75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175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7F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75E4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75E4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7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75E45"/>
    <w:rPr>
      <w:b/>
      <w:bCs/>
    </w:rPr>
  </w:style>
  <w:style w:type="paragraph" w:styleId="Odsekzoznamu">
    <w:name w:val="List Paragraph"/>
    <w:basedOn w:val="Normlny"/>
    <w:uiPriority w:val="34"/>
    <w:qFormat/>
    <w:rsid w:val="00175E4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A0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08BD"/>
  </w:style>
  <w:style w:type="paragraph" w:styleId="Pta">
    <w:name w:val="footer"/>
    <w:basedOn w:val="Normlny"/>
    <w:link w:val="PtaChar"/>
    <w:uiPriority w:val="99"/>
    <w:unhideWhenUsed/>
    <w:rsid w:val="00CA0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08BD"/>
  </w:style>
  <w:style w:type="character" w:customStyle="1" w:styleId="Nadpis3Char">
    <w:name w:val="Nadpis 3 Char"/>
    <w:basedOn w:val="Predvolenpsmoodseku"/>
    <w:link w:val="Nadpis3"/>
    <w:uiPriority w:val="9"/>
    <w:semiHidden/>
    <w:rsid w:val="00487F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Varadyova</dc:creator>
  <cp:keywords/>
  <dc:description/>
  <cp:lastModifiedBy>Andrea Varadyova</cp:lastModifiedBy>
  <cp:revision>10</cp:revision>
  <dcterms:created xsi:type="dcterms:W3CDTF">2026-05-23T20:02:00Z</dcterms:created>
  <dcterms:modified xsi:type="dcterms:W3CDTF">2026-07-07T11:04:00Z</dcterms:modified>
</cp:coreProperties>
</file>